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56"/>
        <w:gridCol w:w="956"/>
        <w:gridCol w:w="956"/>
        <w:gridCol w:w="956"/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2565"/>
      </w:tblGrid>
      <w:tr w:rsidR="001372E8" w:rsidRPr="00C41D92" w14:paraId="04651599" w14:textId="77777777" w:rsidTr="001372E8">
        <w:trPr>
          <w:cantSplit/>
          <w:trHeight w:val="387"/>
        </w:trPr>
        <w:tc>
          <w:tcPr>
            <w:tcW w:w="123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1706D2" w14:textId="77777777" w:rsidR="00ED6955" w:rsidRPr="00C41D92" w:rsidRDefault="00ED6955" w:rsidP="0096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1D9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1A2" w14:textId="77777777" w:rsidR="00ED6955" w:rsidRPr="00044FB2" w:rsidRDefault="00ED6955" w:rsidP="0096008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584C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II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A4A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III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1B8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IV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975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V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0A3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VI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DC9A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VII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368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VIII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976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IX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74C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X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9E0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XI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2FF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XII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59218" w14:textId="7777777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44FB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>Zjazd XIII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251B4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1D9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V</w:t>
            </w:r>
          </w:p>
        </w:tc>
      </w:tr>
      <w:tr w:rsidR="001372E8" w:rsidRPr="00C41D92" w14:paraId="6CD5CEAB" w14:textId="77777777" w:rsidTr="001372E8">
        <w:trPr>
          <w:cantSplit/>
          <w:trHeight w:val="387"/>
        </w:trPr>
        <w:tc>
          <w:tcPr>
            <w:tcW w:w="123" w:type="pct"/>
            <w:vMerge/>
            <w:tcBorders>
              <w:bottom w:val="single" w:sz="12" w:space="0" w:color="auto"/>
            </w:tcBorders>
            <w:vAlign w:val="center"/>
          </w:tcPr>
          <w:p w14:paraId="02432E6A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85160" w14:textId="3A50B83D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6CAE8" w14:textId="0AF6D4DC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320DE" w14:textId="315452BC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09E6B" w14:textId="263744BA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A4A6F" w14:textId="6AE9CBAB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673D1" w14:textId="6A8AD3BC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5FD8E" w14:textId="12087C0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D0842" w14:textId="00DF4FE4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26D06" w14:textId="3D33A21F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D36A0" w14:textId="1D00A7D7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581D8" w14:textId="315ECD8F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3470F" w14:textId="33D945FD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69F392" w14:textId="323B9BEB" w:rsidR="00ED6955" w:rsidRPr="00044FB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2222D" w14:textId="77777777" w:rsidR="00ED6955" w:rsidRPr="009E0AB3" w:rsidRDefault="00ED6955" w:rsidP="00960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B3">
              <w:rPr>
                <w:sz w:val="16"/>
                <w:szCs w:val="16"/>
              </w:rPr>
              <w:t>24-26.01.2025</w:t>
            </w:r>
          </w:p>
        </w:tc>
      </w:tr>
      <w:tr w:rsidR="001372E8" w:rsidRPr="00C41D92" w14:paraId="156E9ED7" w14:textId="77777777" w:rsidTr="001372E8">
        <w:trPr>
          <w:cantSplit/>
          <w:trHeight w:val="301"/>
        </w:trPr>
        <w:tc>
          <w:tcPr>
            <w:tcW w:w="123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310D1463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3F66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192F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089C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2E5B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3ADD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1F85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FE6A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B3D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F2B4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BE7C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8BFB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F052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57BD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2BC1D0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medyczne</w:t>
            </w:r>
          </w:p>
          <w:p w14:paraId="66B72DF0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GC2</w:t>
            </w:r>
          </w:p>
          <w:p w14:paraId="1C6A472D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zaborowska</w:t>
            </w:r>
          </w:p>
          <w:p w14:paraId="65BFA577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34394DE8" w14:textId="28D5C9F9" w:rsidR="001372E8" w:rsidRPr="001372E8" w:rsidRDefault="001372E8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8/103</w:t>
            </w:r>
          </w:p>
        </w:tc>
      </w:tr>
      <w:tr w:rsidR="001372E8" w:rsidRPr="00C41D92" w14:paraId="0279FB4D" w14:textId="77777777" w:rsidTr="001372E8">
        <w:trPr>
          <w:cantSplit/>
          <w:trHeight w:val="170"/>
        </w:trPr>
        <w:tc>
          <w:tcPr>
            <w:tcW w:w="12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08B0B1F5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7AC1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1CF0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C3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09E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8AC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A0C8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E7A8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F08F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8FFD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AE55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C3FF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E19D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2B27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00532C9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73B0A4A4" w14:textId="77777777" w:rsidTr="001372E8">
        <w:trPr>
          <w:cantSplit/>
          <w:trHeight w:val="170"/>
        </w:trPr>
        <w:tc>
          <w:tcPr>
            <w:tcW w:w="123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14:paraId="505FF157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A75D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78DC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6C88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70C6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48C5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897C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4AE8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7373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E4D9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26EA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B87E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9B29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40BB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23750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659A9F4E" w14:textId="77777777" w:rsidTr="001372E8">
        <w:trPr>
          <w:cantSplit/>
          <w:trHeight w:val="170"/>
        </w:trPr>
        <w:tc>
          <w:tcPr>
            <w:tcW w:w="12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D81070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1D9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FB526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944E3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8B0C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2893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8369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A4014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D1A4E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0473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AA3C7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E6F6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3C77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7D10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A1D1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4A82EC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medyczne</w:t>
            </w:r>
          </w:p>
          <w:p w14:paraId="748D7ED5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GC2</w:t>
            </w:r>
          </w:p>
          <w:p w14:paraId="7347AF2E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zaborowska</w:t>
            </w:r>
          </w:p>
          <w:p w14:paraId="0F5928AB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9.00-12.45</w:t>
            </w:r>
          </w:p>
          <w:p w14:paraId="20187704" w14:textId="6A79EFC0" w:rsidR="001372E8" w:rsidRPr="001372E8" w:rsidRDefault="001372E8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8/103</w:t>
            </w:r>
          </w:p>
        </w:tc>
      </w:tr>
      <w:tr w:rsidR="001372E8" w:rsidRPr="00C41D92" w14:paraId="195AE4F3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28E70AA1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28F929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8F7650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5EA890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1982EE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64B5D4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447650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1FAD85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F49660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DDCFDA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1FAF27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334851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50E19BB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0953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F08A2D0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3EE1869C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6509BA7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D703F9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645641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F1DC26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3B914B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5E5D463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B5C791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59F170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2343BBB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8862B1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E2FB44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723ADC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ECEAF0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1D12B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78646772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0DD68001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2BD260E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D69A8F3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9833F2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B1AA2F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7E9E76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35FD4F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E7A643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8648E2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4AED3F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206D4D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B1F3C3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8556E6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20796B9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224C1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57CDD0F7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31B44D61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3AD1F9D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73A2816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C4B558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11D523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4CE7117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57950E9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0C5E92D3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33370C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077B8BF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9B5699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FA1483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595BFE7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93E9DB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236021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5CFB59E3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72F2A05C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B1B5D12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03CE32C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187E37A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D2A198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1322F0D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E7D5D6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6A757D0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84A675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196C0AE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60EA97D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2CF996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113CC1C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62E30CC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6E9A3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1D2015D7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6F3B2160" w14:textId="77777777" w:rsidTr="001372E8">
        <w:trPr>
          <w:cantSplit/>
          <w:trHeight w:val="170"/>
        </w:trPr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CD72226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5445D7C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1673F48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797926A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7CCAA5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41AE8A3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5FF940F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783D12A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5A02485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249F2FF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09FFED3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3A3B888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14:paraId="18F19C6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80AE55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250C984A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66188206" w14:textId="77777777" w:rsidTr="001372E8">
        <w:trPr>
          <w:cantSplit/>
          <w:trHeight w:val="170"/>
        </w:trPr>
        <w:tc>
          <w:tcPr>
            <w:tcW w:w="12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6A91D8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369DB5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F108A9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A0E77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FDBC32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CDB691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85C809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BDC87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EC166F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C98A9E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7BA493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97EEC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B0A88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3F1C03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2836C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2E8" w:rsidRPr="00C41D92" w14:paraId="00FEC301" w14:textId="77777777" w:rsidTr="001372E8">
        <w:trPr>
          <w:cantSplit/>
          <w:trHeight w:val="170"/>
        </w:trPr>
        <w:tc>
          <w:tcPr>
            <w:tcW w:w="123" w:type="pct"/>
            <w:vMerge w:val="restart"/>
            <w:tcBorders>
              <w:top w:val="single" w:sz="12" w:space="0" w:color="auto"/>
            </w:tcBorders>
            <w:shd w:val="clear" w:color="auto" w:fill="E0E0E0"/>
            <w:textDirection w:val="btLr"/>
            <w:vAlign w:val="center"/>
          </w:tcPr>
          <w:p w14:paraId="3E3964A3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1D9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  <w:p w14:paraId="3AD692AA" w14:textId="77777777" w:rsidR="00ED6955" w:rsidRPr="00C41D92" w:rsidRDefault="00ED6955" w:rsidP="00960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54C5483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2F714D1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28A81C2A" w14:textId="77777777" w:rsidR="00ED6955" w:rsidRPr="007473DC" w:rsidRDefault="00ED6955" w:rsidP="00960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544D4DC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34AE8372" w14:textId="77777777" w:rsidR="00ED6955" w:rsidRPr="007473DC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25F57B51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5588902A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730F8EDF" w14:textId="77777777" w:rsidR="00ED6955" w:rsidRPr="007473DC" w:rsidRDefault="00ED6955" w:rsidP="00960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36E8E54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1FB03D0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4722929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shd w:val="clear" w:color="auto" w:fill="FFFFFF"/>
          </w:tcPr>
          <w:p w14:paraId="145E31D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CAA415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9AAB8F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medyczne</w:t>
            </w:r>
          </w:p>
          <w:p w14:paraId="0AB462E5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GC2</w:t>
            </w:r>
          </w:p>
          <w:p w14:paraId="4542ABC8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zaborowska</w:t>
            </w:r>
          </w:p>
          <w:p w14:paraId="1AC63198" w14:textId="77777777" w:rsidR="00ED6955" w:rsidRPr="001372E8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9.00-12.45</w:t>
            </w:r>
          </w:p>
          <w:p w14:paraId="29C4E12A" w14:textId="40695422" w:rsidR="001372E8" w:rsidRPr="001372E8" w:rsidRDefault="001372E8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2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8/103</w:t>
            </w:r>
          </w:p>
        </w:tc>
      </w:tr>
      <w:tr w:rsidR="001372E8" w:rsidRPr="00C41D92" w14:paraId="080B902B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E0E0E0"/>
          </w:tcPr>
          <w:p w14:paraId="3461DEE1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9B0356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67FD9E3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07AA7540" w14:textId="77777777" w:rsidR="00ED6955" w:rsidRPr="007473DC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160DB9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6BD5D4D3" w14:textId="77777777" w:rsidR="00ED6955" w:rsidRPr="007473DC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055284B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9BAF14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23C7B1A6" w14:textId="77777777" w:rsidR="00ED6955" w:rsidRPr="007473DC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EF6FA4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3EB7E5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C5B54B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76CE6472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FF"/>
          </w:tcPr>
          <w:p w14:paraId="66F05370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CBDCA6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72E8" w:rsidRPr="00C41D92" w14:paraId="4CF22EB4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E0E0E0"/>
          </w:tcPr>
          <w:p w14:paraId="112C65AC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6F453F5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E9BCDD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 w:val="restart"/>
            <w:shd w:val="clear" w:color="auto" w:fill="FFFFFF"/>
          </w:tcPr>
          <w:p w14:paraId="4A35686F" w14:textId="77777777" w:rsidR="00ED6955" w:rsidRPr="007473DC" w:rsidRDefault="00ED6955" w:rsidP="00960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7DF4394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 w:val="restart"/>
            <w:shd w:val="clear" w:color="auto" w:fill="FFFFFF"/>
          </w:tcPr>
          <w:p w14:paraId="1D4703AF" w14:textId="77777777" w:rsidR="00ED6955" w:rsidRPr="007473DC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86519C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699AD2E3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 w:val="restart"/>
            <w:shd w:val="clear" w:color="auto" w:fill="FFFFFF"/>
          </w:tcPr>
          <w:p w14:paraId="7399485F" w14:textId="77777777" w:rsidR="00ED6955" w:rsidRPr="007473DC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5A7A52A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1C1D17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38DCBA7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1CA7E18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FF"/>
          </w:tcPr>
          <w:p w14:paraId="2054099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530048B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72E8" w:rsidRPr="00C41D92" w14:paraId="7C52B416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E0E0E0"/>
          </w:tcPr>
          <w:p w14:paraId="6D488815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299770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479345F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8DAE3A5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605C278D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4A663AA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EE581EB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55B5FF5E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4212A1A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5FD12C3C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769AD116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C542A4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3E6FE93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FF"/>
          </w:tcPr>
          <w:p w14:paraId="3FC10EE4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6C651139" w14:textId="77777777" w:rsidR="00ED6955" w:rsidRPr="00C41D92" w:rsidRDefault="00ED6955" w:rsidP="009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72E8" w:rsidRPr="00C41D92" w14:paraId="11063061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E0E0E0"/>
          </w:tcPr>
          <w:p w14:paraId="505DDF77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C52C0AE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DB6B4FE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754A4FAF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EDFDD7E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D40FA6C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0D3DE4C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B03D403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6CE95F17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FF1D3B1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0B52FB28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0979D672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2248DA3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FF"/>
          </w:tcPr>
          <w:p w14:paraId="6F5A5EDC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78F6040C" w14:textId="77777777" w:rsidR="00ED6955" w:rsidRPr="00C41D92" w:rsidRDefault="00ED6955" w:rsidP="009600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72E8" w:rsidRPr="00C41D92" w14:paraId="4B93A3B0" w14:textId="77777777" w:rsidTr="001372E8">
        <w:trPr>
          <w:cantSplit/>
          <w:trHeight w:val="170"/>
        </w:trPr>
        <w:tc>
          <w:tcPr>
            <w:tcW w:w="123" w:type="pct"/>
            <w:vMerge/>
            <w:shd w:val="clear" w:color="auto" w:fill="E0E0E0"/>
          </w:tcPr>
          <w:p w14:paraId="4171156D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A4FBC82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FFF8CC2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9C7DDE6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39877DB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2B3AC1FC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0830A795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4D99BA19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D85290D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88494A4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314724E8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15F9D25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shd w:val="clear" w:color="auto" w:fill="FFFFFF"/>
          </w:tcPr>
          <w:p w14:paraId="1C1C4526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  <w:shd w:val="clear" w:color="auto" w:fill="FFFFFF"/>
          </w:tcPr>
          <w:p w14:paraId="039578D5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right w:val="single" w:sz="12" w:space="0" w:color="auto"/>
            </w:tcBorders>
            <w:shd w:val="clear" w:color="auto" w:fill="auto"/>
          </w:tcPr>
          <w:p w14:paraId="1849356F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72E8" w:rsidRPr="00C41D92" w14:paraId="4C6C81F0" w14:textId="77777777" w:rsidTr="001372E8">
        <w:trPr>
          <w:cantSplit/>
          <w:trHeight w:val="170"/>
        </w:trPr>
        <w:tc>
          <w:tcPr>
            <w:tcW w:w="123" w:type="pct"/>
            <w:vMerge/>
            <w:tcBorders>
              <w:bottom w:val="single" w:sz="12" w:space="0" w:color="auto"/>
            </w:tcBorders>
            <w:shd w:val="clear" w:color="auto" w:fill="E0E0E0"/>
          </w:tcPr>
          <w:p w14:paraId="3E4D7206" w14:textId="77777777" w:rsidR="00ED6955" w:rsidRPr="00C41D92" w:rsidRDefault="00ED6955" w:rsidP="009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3C1C388E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21B27A67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570E7A96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6181BD08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493DD55D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642F3B7B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0309D0B4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2A9835E6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2C588E5A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5C59DC59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7E67315F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</w:tcBorders>
            <w:shd w:val="clear" w:color="auto" w:fill="FFFFFF"/>
          </w:tcPr>
          <w:p w14:paraId="57DE110E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41368D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6B1B6" w14:textId="77777777" w:rsidR="00ED6955" w:rsidRPr="00C41D92" w:rsidRDefault="00ED6955" w:rsidP="009600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FAB364E" w14:textId="77777777" w:rsidR="00ED6955" w:rsidRDefault="00ED6955" w:rsidP="00ED6955">
      <w:pPr>
        <w:pStyle w:val="Nagwek"/>
      </w:pPr>
      <w:r>
        <w:t>WYDZIAŁ NAUK O ZDROWIU</w:t>
      </w:r>
    </w:p>
    <w:p w14:paraId="464F398F" w14:textId="77777777" w:rsidR="00ED6955" w:rsidRDefault="00ED6955" w:rsidP="00ED6955">
      <w:pPr>
        <w:pStyle w:val="Nagwek"/>
      </w:pPr>
      <w:r>
        <w:t>KIERUNEK: PIELĘGNIARSTWO I</w:t>
      </w:r>
      <w:r w:rsidRPr="00950142">
        <w:rPr>
          <w:vertAlign w:val="superscript"/>
        </w:rPr>
        <w:t>0</w:t>
      </w:r>
      <w:r>
        <w:t xml:space="preserve"> 2 ROK</w:t>
      </w:r>
    </w:p>
    <w:p w14:paraId="685FFA04" w14:textId="77777777" w:rsidR="00ED6955" w:rsidRDefault="00ED6955" w:rsidP="00ED6955">
      <w:pPr>
        <w:pStyle w:val="Nagwek"/>
      </w:pPr>
      <w:r>
        <w:t>R. A.: 2024/2025</w:t>
      </w:r>
    </w:p>
    <w:p w14:paraId="450747D7" w14:textId="77777777" w:rsidR="00ED6955" w:rsidRDefault="00ED6955" w:rsidP="00ED6955">
      <w:pPr>
        <w:pStyle w:val="Nagwek"/>
      </w:pPr>
      <w:r>
        <w:t>SEMESTR: ZIMOWY</w:t>
      </w:r>
    </w:p>
    <w:p w14:paraId="535A6A4E" w14:textId="77777777" w:rsidR="002F6A96" w:rsidRDefault="002F6A96"/>
    <w:sectPr w:rsidR="002F6A96" w:rsidSect="00ED6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61"/>
    <w:rsid w:val="00053159"/>
    <w:rsid w:val="001372E8"/>
    <w:rsid w:val="00205BE5"/>
    <w:rsid w:val="002F6A96"/>
    <w:rsid w:val="003903F9"/>
    <w:rsid w:val="0073133B"/>
    <w:rsid w:val="00AC6361"/>
    <w:rsid w:val="00E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D20D"/>
  <w15:chartTrackingRefBased/>
  <w15:docId w15:val="{9DA87AFC-2A66-4A2F-AE28-242B196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955"/>
    <w:pPr>
      <w:spacing w:after="160" w:afterAutospacing="0" w:line="259" w:lineRule="auto"/>
      <w:ind w:firstLine="0"/>
      <w:jc w:val="left"/>
    </w:pPr>
    <w:rPr>
      <w:rFonts w:ascii="Arial" w:hAnsi="Arial" w:cs="Arial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61"/>
    <w:pPr>
      <w:keepNext/>
      <w:keepLines/>
      <w:spacing w:before="360" w:after="80" w:line="240" w:lineRule="auto"/>
      <w:ind w:firstLine="709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61"/>
    <w:pPr>
      <w:keepNext/>
      <w:keepLines/>
      <w:spacing w:before="160" w:after="80" w:line="240" w:lineRule="auto"/>
      <w:ind w:firstLine="709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61"/>
    <w:pPr>
      <w:keepNext/>
      <w:keepLines/>
      <w:spacing w:before="160" w:after="80" w:line="240" w:lineRule="auto"/>
      <w:ind w:firstLine="709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61"/>
    <w:pPr>
      <w:keepNext/>
      <w:keepLines/>
      <w:spacing w:before="80" w:after="40" w:line="240" w:lineRule="auto"/>
      <w:ind w:firstLine="709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61"/>
    <w:pPr>
      <w:keepNext/>
      <w:keepLines/>
      <w:spacing w:before="80" w:after="40" w:line="240" w:lineRule="auto"/>
      <w:ind w:firstLine="709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61"/>
    <w:pPr>
      <w:keepNext/>
      <w:keepLines/>
      <w:spacing w:before="40" w:after="0" w:line="240" w:lineRule="auto"/>
      <w:ind w:firstLine="709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61"/>
    <w:pPr>
      <w:keepNext/>
      <w:keepLines/>
      <w:spacing w:before="40" w:after="0" w:line="240" w:lineRule="auto"/>
      <w:ind w:firstLine="709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61"/>
    <w:pPr>
      <w:keepNext/>
      <w:keepLines/>
      <w:spacing w:after="0" w:line="240" w:lineRule="auto"/>
      <w:ind w:firstLine="709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61"/>
    <w:pPr>
      <w:keepNext/>
      <w:keepLines/>
      <w:spacing w:after="0" w:line="240" w:lineRule="auto"/>
      <w:ind w:firstLine="709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361"/>
    <w:pPr>
      <w:spacing w:after="80" w:line="240" w:lineRule="auto"/>
      <w:ind w:firstLine="709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61"/>
    <w:pPr>
      <w:numPr>
        <w:ilvl w:val="1"/>
      </w:numPr>
      <w:spacing w:line="240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6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361"/>
    <w:pPr>
      <w:spacing w:before="160" w:line="240" w:lineRule="auto"/>
      <w:ind w:firstLine="709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6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6361"/>
    <w:pPr>
      <w:spacing w:after="0" w:line="240" w:lineRule="auto"/>
      <w:ind w:left="720" w:firstLine="709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63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709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36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955"/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3</cp:revision>
  <dcterms:created xsi:type="dcterms:W3CDTF">2024-10-10T12:44:00Z</dcterms:created>
  <dcterms:modified xsi:type="dcterms:W3CDTF">2025-01-10T13:10:00Z</dcterms:modified>
</cp:coreProperties>
</file>